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4889" w14:textId="5BBE368D" w:rsidR="00225CFE" w:rsidRPr="00E47BFE" w:rsidRDefault="00225CFE" w:rsidP="006E598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7B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B76F3BE" w14:textId="5C1E6E86" w:rsidR="009D0D35" w:rsidRPr="00E47BFE" w:rsidRDefault="009D0D35" w:rsidP="000720E2">
      <w:pPr>
        <w:spacing w:after="0" w:line="240" w:lineRule="auto"/>
        <w:ind w:left="6095" w:hanging="6095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47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7FC0E" wp14:editId="10528E4D">
            <wp:extent cx="8572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720E2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BF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ЗАСО «Белнефтестрах»</w:t>
      </w:r>
    </w:p>
    <w:p w14:paraId="26FAF41C" w14:textId="20772A06" w:rsidR="004169E4" w:rsidRPr="00E47BFE" w:rsidRDefault="00A64BFD" w:rsidP="00A64BFD">
      <w:pPr>
        <w:spacing w:after="0" w:line="240" w:lineRule="auto"/>
        <w:ind w:left="4395" w:hanging="4395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___________________</w:t>
      </w:r>
      <w:r w:rsidR="002D3AFF" w:rsidRPr="00E47BFE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</w:t>
      </w:r>
    </w:p>
    <w:p w14:paraId="5D719896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9F7A727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D47C40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EA8B3E" w14:textId="55FC8AFD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25CFE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14:paraId="0A796245" w14:textId="5E4DC4EB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ФИО заявителя</w:t>
      </w:r>
    </w:p>
    <w:p w14:paraId="6C7278EA" w14:textId="23659435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="004169E4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 </w:t>
      </w:r>
    </w:p>
    <w:p w14:paraId="4E445178" w14:textId="1C471938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фактического проживания,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моб.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телефон, 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DF638D8" w14:textId="70AF60F4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</w:p>
    <w:p w14:paraId="11E4C5CC" w14:textId="36BC6A23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</w:t>
      </w:r>
    </w:p>
    <w:p w14:paraId="53D6B705" w14:textId="740FB861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</w:p>
    <w:p w14:paraId="6F3825D0" w14:textId="51D3EEF2" w:rsidR="004820D1" w:rsidRPr="00E47BFE" w:rsidRDefault="00225CF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выдачи, наименование органа, выдавшего документ)</w:t>
      </w:r>
      <w:r w:rsidR="004820D1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14:paraId="233CC4A6" w14:textId="62D5E190" w:rsidR="00C80B7C" w:rsidRPr="00E47BFE" w:rsidRDefault="00C80B7C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42986" w14:textId="77777777" w:rsidR="00227DC2" w:rsidRDefault="0050458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667185D1" w14:textId="41FE5F11" w:rsidR="004820D1" w:rsidRPr="00E47BFE" w:rsidRDefault="00227DC2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820D1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C80B7C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__________</w:t>
      </w:r>
    </w:p>
    <w:p w14:paraId="6BAECCB9" w14:textId="77777777" w:rsidR="00D75ABE" w:rsidRPr="00D75ABE" w:rsidRDefault="00D75ABE" w:rsidP="00D75ABE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выплате страхового возмещения по договору добровольного</w:t>
      </w:r>
      <w:r w:rsidRPr="00D7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страхования </w:t>
      </w:r>
      <w:r w:rsidRPr="00D7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ответственности владельцев (пользователей) жилых помещений</w:t>
      </w:r>
    </w:p>
    <w:p w14:paraId="2BF0B98A" w14:textId="77777777" w:rsidR="00D75ABE" w:rsidRPr="00E47BFE" w:rsidRDefault="00D75ABE" w:rsidP="00D75ABE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278130" w14:textId="77777777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32FD76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4A181D" w14:textId="43E6A3C5" w:rsidR="003755EA" w:rsidRDefault="00A64BFD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FD3A41" w:rsidRPr="00E4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выплатить 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страховое возмещение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добровольного комбинированного страхования имущества и гражданской ответственности физических лиц (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</w:t>
      </w:r>
      <w:proofErr w:type="gramEnd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»____________20___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__________ №_____). </w:t>
      </w:r>
    </w:p>
    <w:p w14:paraId="4A8080FB" w14:textId="128E1DB6" w:rsidR="00A8537B" w:rsidRDefault="003755EA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причиненном ущербе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имевшего место «____» 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5A5ABB" w14:textId="5A9D32C7" w:rsidR="00FD3A41" w:rsidRPr="00E47BFE" w:rsidRDefault="004624A4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дресу:_</w:t>
      </w:r>
      <w:proofErr w:type="gramEnd"/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следующих обстоятельствах:_________________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64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14579ED0" w14:textId="1A8D4ED0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74541A" w14:textId="53FB7E89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(причина наступления, описание события</w:t>
      </w:r>
      <w:r w:rsidR="00A853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описание ущерба</w:t>
      </w: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14:paraId="09CB2850" w14:textId="14963C5E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3544910"/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48B690E" w14:textId="0A383913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A03AD9D" w14:textId="11740F21" w:rsidR="00FD3A41" w:rsidRPr="00E47BFE" w:rsidRDefault="002D3AFF" w:rsidP="002D3AFF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0"/>
    </w:p>
    <w:p w14:paraId="548D8BF2" w14:textId="7BBE1FEA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BFE">
        <w:rPr>
          <w:rFonts w:ascii="Times New Roman" w:eastAsia="Times New Roman" w:hAnsi="Times New Roman" w:cs="Times New Roman"/>
          <w:sz w:val="10"/>
          <w:szCs w:val="10"/>
          <w:lang w:eastAsia="ru-RU"/>
        </w:rPr>
        <w:t>.</w:t>
      </w:r>
    </w:p>
    <w:p w14:paraId="5F4CA706" w14:textId="60A3A073" w:rsidR="00FD3A41" w:rsidRPr="00E47BFE" w:rsidRDefault="00A8537B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произошедшем событии заявлено__________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AB06999" w14:textId="4223E532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2D3AFF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A85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компетентный орган)</w:t>
      </w:r>
    </w:p>
    <w:p w14:paraId="7CCFD2F1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14:paraId="02AE845A" w14:textId="13715B18" w:rsidR="00A8537B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аличие договора страхования данного объекта в другой страховой компании__________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14:paraId="34D07AD4" w14:textId="4D867A45" w:rsidR="001A4162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Предполагаемый виновник______________________________________________________________ </w:t>
      </w:r>
    </w:p>
    <w:p w14:paraId="4BDC68E0" w14:textId="7EC05D84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заявлению прилагаю следующие документы: </w:t>
      </w:r>
    </w:p>
    <w:p w14:paraId="61B046FE" w14:textId="048875A5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30D"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14:paraId="3C4E771E" w14:textId="2955B19B" w:rsidR="00130635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заявленный случай будет признан страховым, причитающуюся сумму страхового возмещения, рассчитанную на основании</w:t>
      </w:r>
      <w:r w:rsidR="001A4162">
        <w:rPr>
          <w:b w:val="0"/>
          <w:sz w:val="24"/>
          <w:szCs w:val="24"/>
        </w:rPr>
        <w:t xml:space="preserve"> (</w:t>
      </w:r>
      <w:r w:rsidR="001A4162" w:rsidRPr="00227DC2">
        <w:rPr>
          <w:b w:val="0"/>
          <w:sz w:val="16"/>
          <w:szCs w:val="16"/>
        </w:rPr>
        <w:t>выбрать</w:t>
      </w:r>
      <w:r w:rsidR="004624A4" w:rsidRPr="00227DC2">
        <w:rPr>
          <w:b w:val="0"/>
          <w:sz w:val="16"/>
          <w:szCs w:val="16"/>
        </w:rPr>
        <w:t xml:space="preserve"> и поставить подпись</w:t>
      </w:r>
      <w:r w:rsidR="001A416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 </w:t>
      </w:r>
    </w:p>
    <w:p w14:paraId="293C7DB6" w14:textId="0ED94715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>-</w:t>
      </w:r>
      <w:r w:rsidR="00130635" w:rsidRPr="001A4162">
        <w:rPr>
          <w:b w:val="0"/>
          <w:sz w:val="24"/>
          <w:szCs w:val="24"/>
        </w:rPr>
        <w:t xml:space="preserve"> калькуляции </w:t>
      </w:r>
    </w:p>
    <w:p w14:paraId="10AF715B" w14:textId="586ACAAE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 xml:space="preserve">- </w:t>
      </w:r>
      <w:r w:rsidR="00130635" w:rsidRPr="001A4162">
        <w:rPr>
          <w:b w:val="0"/>
          <w:sz w:val="24"/>
          <w:szCs w:val="24"/>
        </w:rPr>
        <w:t>документов, подтверждающих фактические затраты</w:t>
      </w:r>
    </w:p>
    <w:p w14:paraId="359C796A" w14:textId="50C8459C" w:rsidR="00130635" w:rsidRPr="003B3817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прошу перечислить _____________________</w:t>
      </w:r>
      <w:r w:rsidRPr="00814102">
        <w:rPr>
          <w:b w:val="0"/>
          <w:sz w:val="24"/>
          <w:szCs w:val="24"/>
        </w:rPr>
        <w:t>_______________________________________________________</w:t>
      </w:r>
      <w:r w:rsidR="001A4162">
        <w:rPr>
          <w:b w:val="0"/>
          <w:sz w:val="24"/>
          <w:szCs w:val="24"/>
        </w:rPr>
        <w:t>______</w:t>
      </w:r>
      <w:r w:rsidRPr="00814102">
        <w:rPr>
          <w:b w:val="0"/>
          <w:sz w:val="24"/>
          <w:szCs w:val="24"/>
        </w:rPr>
        <w:t>__</w:t>
      </w:r>
      <w:r w:rsidRPr="00130635">
        <w:rPr>
          <w:b w:val="0"/>
          <w:sz w:val="24"/>
          <w:szCs w:val="24"/>
        </w:rPr>
        <w:t>_</w:t>
      </w:r>
    </w:p>
    <w:p w14:paraId="4EEAAAAD" w14:textId="643A6FEC" w:rsidR="00130635" w:rsidRDefault="00130635" w:rsidP="00130635">
      <w:pPr>
        <w:pStyle w:val="a6"/>
        <w:shd w:val="clear" w:color="auto" w:fill="auto"/>
        <w:rPr>
          <w:b w:val="0"/>
          <w:sz w:val="20"/>
        </w:rPr>
      </w:pPr>
      <w:r>
        <w:rPr>
          <w:b w:val="0"/>
          <w:sz w:val="20"/>
        </w:rPr>
        <w:t>(</w:t>
      </w:r>
      <w:r w:rsidR="004624A4">
        <w:rPr>
          <w:b w:val="0"/>
          <w:sz w:val="20"/>
        </w:rPr>
        <w:t>указать</w:t>
      </w:r>
      <w:r>
        <w:rPr>
          <w:b w:val="0"/>
          <w:sz w:val="20"/>
        </w:rPr>
        <w:t xml:space="preserve"> счет в банке</w:t>
      </w:r>
      <w:r w:rsidR="004624A4">
        <w:rPr>
          <w:b w:val="0"/>
          <w:sz w:val="20"/>
        </w:rPr>
        <w:t xml:space="preserve"> для зачисления или наименование банка для получения по паспорту</w:t>
      </w:r>
      <w:r>
        <w:rPr>
          <w:b w:val="0"/>
          <w:sz w:val="20"/>
        </w:rPr>
        <w:t>)</w:t>
      </w:r>
    </w:p>
    <w:p w14:paraId="7947BB0E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в заявлении сведения даны правдиво и добросовестно.</w:t>
      </w:r>
    </w:p>
    <w:p w14:paraId="4FE009C9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ложные и сознательно неполные сведения могут повлечь отказ Страховщика в выплате страхового возмещения.</w:t>
      </w:r>
    </w:p>
    <w:p w14:paraId="60E44E0B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033B1" w14:textId="08029D66" w:rsidR="001A4162" w:rsidRPr="00E47BFE" w:rsidRDefault="001A4162" w:rsidP="001A4162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1FADFCB2" w14:textId="12DEFFAD" w:rsidR="00FD3A41" w:rsidRPr="00D75ABE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амилия 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  <w:bookmarkStart w:id="1" w:name="_GoBack"/>
      <w:bookmarkEnd w:id="1"/>
    </w:p>
    <w:sectPr w:rsidR="00FD3A41" w:rsidRPr="00D75ABE" w:rsidSect="004624A4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A3F"/>
    <w:multiLevelType w:val="multilevel"/>
    <w:tmpl w:val="A7A881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0"/>
    <w:rsid w:val="000265B7"/>
    <w:rsid w:val="000720E2"/>
    <w:rsid w:val="000734F2"/>
    <w:rsid w:val="0009143F"/>
    <w:rsid w:val="000936C2"/>
    <w:rsid w:val="000A2AC1"/>
    <w:rsid w:val="000E585C"/>
    <w:rsid w:val="00130635"/>
    <w:rsid w:val="00170689"/>
    <w:rsid w:val="00190A28"/>
    <w:rsid w:val="00194A39"/>
    <w:rsid w:val="001A4162"/>
    <w:rsid w:val="001A55CB"/>
    <w:rsid w:val="001D4047"/>
    <w:rsid w:val="001E7ABD"/>
    <w:rsid w:val="00216922"/>
    <w:rsid w:val="00225CFE"/>
    <w:rsid w:val="00227DC2"/>
    <w:rsid w:val="002359F4"/>
    <w:rsid w:val="002D27E7"/>
    <w:rsid w:val="002D3AFF"/>
    <w:rsid w:val="00334350"/>
    <w:rsid w:val="003755EA"/>
    <w:rsid w:val="00396378"/>
    <w:rsid w:val="003B1434"/>
    <w:rsid w:val="003E0004"/>
    <w:rsid w:val="003F7469"/>
    <w:rsid w:val="00401AD1"/>
    <w:rsid w:val="004169E4"/>
    <w:rsid w:val="004624A4"/>
    <w:rsid w:val="004820D1"/>
    <w:rsid w:val="0049130D"/>
    <w:rsid w:val="004B29EF"/>
    <w:rsid w:val="004E5556"/>
    <w:rsid w:val="0050458E"/>
    <w:rsid w:val="005D5FB9"/>
    <w:rsid w:val="00613C9A"/>
    <w:rsid w:val="00684553"/>
    <w:rsid w:val="006A7C2F"/>
    <w:rsid w:val="006E3761"/>
    <w:rsid w:val="006E598F"/>
    <w:rsid w:val="007120B3"/>
    <w:rsid w:val="007A5F5D"/>
    <w:rsid w:val="00806B2A"/>
    <w:rsid w:val="008B503A"/>
    <w:rsid w:val="008D08A8"/>
    <w:rsid w:val="008F4990"/>
    <w:rsid w:val="00945BBB"/>
    <w:rsid w:val="009509B7"/>
    <w:rsid w:val="009D0D35"/>
    <w:rsid w:val="00A16E9A"/>
    <w:rsid w:val="00A26C9C"/>
    <w:rsid w:val="00A64BFD"/>
    <w:rsid w:val="00A8537B"/>
    <w:rsid w:val="00A93FDC"/>
    <w:rsid w:val="00AD1DD7"/>
    <w:rsid w:val="00AD21B3"/>
    <w:rsid w:val="00C038A1"/>
    <w:rsid w:val="00C30396"/>
    <w:rsid w:val="00C4258F"/>
    <w:rsid w:val="00C73D9C"/>
    <w:rsid w:val="00C80B7C"/>
    <w:rsid w:val="00C94F58"/>
    <w:rsid w:val="00CF0346"/>
    <w:rsid w:val="00CF2B28"/>
    <w:rsid w:val="00CF316B"/>
    <w:rsid w:val="00CF501A"/>
    <w:rsid w:val="00D148AA"/>
    <w:rsid w:val="00D42FE6"/>
    <w:rsid w:val="00D75ABE"/>
    <w:rsid w:val="00DC7BAA"/>
    <w:rsid w:val="00DE2BB7"/>
    <w:rsid w:val="00DE43D5"/>
    <w:rsid w:val="00E47BFE"/>
    <w:rsid w:val="00E773B0"/>
    <w:rsid w:val="00E909F4"/>
    <w:rsid w:val="00EE5969"/>
    <w:rsid w:val="00F33176"/>
    <w:rsid w:val="00F41B26"/>
    <w:rsid w:val="00F96098"/>
    <w:rsid w:val="00FB70C7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BFB"/>
  <w15:chartTrackingRefBased/>
  <w15:docId w15:val="{90B9385E-FF8C-45F0-88CA-2D81F55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7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7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7A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semiHidden/>
    <w:unhideWhenUsed/>
    <w:rsid w:val="00FD3A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A41"/>
  </w:style>
  <w:style w:type="paragraph" w:customStyle="1" w:styleId="a6">
    <w:basedOn w:val="a"/>
    <w:next w:val="a7"/>
    <w:qFormat/>
    <w:rsid w:val="00130635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30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3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Найдович Наталья Николаевна</cp:lastModifiedBy>
  <cp:revision>2</cp:revision>
  <cp:lastPrinted>2025-07-31T10:05:00Z</cp:lastPrinted>
  <dcterms:created xsi:type="dcterms:W3CDTF">2025-07-31T10:15:00Z</dcterms:created>
  <dcterms:modified xsi:type="dcterms:W3CDTF">2025-07-31T10:15:00Z</dcterms:modified>
</cp:coreProperties>
</file>